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CDCF" w14:textId="77777777" w:rsidR="003B1CA3" w:rsidRPr="003B1CA3" w:rsidRDefault="003B1CA3" w:rsidP="003B1CA3">
      <w:pPr>
        <w:spacing w:line="240" w:lineRule="auto"/>
        <w:jc w:val="left"/>
        <w:rPr>
          <w:rFonts w:asciiTheme="minorEastAsia" w:eastAsiaTheme="minorEastAsia" w:hAnsiTheme="minorEastAsia"/>
          <w:color w:val="auto"/>
          <w:kern w:val="0"/>
          <w:sz w:val="24"/>
          <w:szCs w:val="24"/>
          <w14:ligatures w14:val="none"/>
          <w14:cntxtAlts w14:val="0"/>
        </w:rPr>
      </w:pPr>
    </w:p>
    <w:p w14:paraId="32E46813" w14:textId="77777777" w:rsidR="003B1CA3" w:rsidRDefault="008C1769" w:rsidP="003B1CA3">
      <w:pPr>
        <w:spacing w:line="240" w:lineRule="auto"/>
        <w:jc w:val="right"/>
        <w:rPr>
          <w:rFonts w:asciiTheme="minorEastAsia" w:eastAsiaTheme="minorEastAsia" w:hAnsiTheme="minorEastAsia"/>
          <w:color w:val="auto"/>
          <w:kern w:val="0"/>
          <w:sz w:val="20"/>
          <w:szCs w:val="24"/>
          <w14:ligatures w14:val="none"/>
          <w14:cntxtAlts w14:val="0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0"/>
          <w:szCs w:val="24"/>
          <w14:ligatures w14:val="none"/>
          <w14:cntxtAlts w14:val="0"/>
        </w:rPr>
        <w:t>申請日：</w:t>
      </w:r>
      <w:r w:rsidR="003B1CA3" w:rsidRPr="003B1CA3">
        <w:rPr>
          <w:rFonts w:asciiTheme="minorEastAsia" w:eastAsiaTheme="minorEastAsia" w:hAnsiTheme="minorEastAsia" w:hint="eastAsia"/>
          <w:color w:val="auto"/>
          <w:kern w:val="0"/>
          <w:sz w:val="20"/>
          <w:szCs w:val="24"/>
          <w14:ligatures w14:val="none"/>
          <w14:cntxtAlts w14:val="0"/>
        </w:rPr>
        <w:t xml:space="preserve">　　　　年　　　　月　　　日</w:t>
      </w:r>
    </w:p>
    <w:p w14:paraId="7F796DA0" w14:textId="77777777" w:rsidR="009575CB" w:rsidRPr="003B1CA3" w:rsidRDefault="009575CB" w:rsidP="003B1CA3">
      <w:pPr>
        <w:spacing w:line="240" w:lineRule="auto"/>
        <w:jc w:val="right"/>
        <w:rPr>
          <w:rFonts w:asciiTheme="minorEastAsia" w:eastAsiaTheme="minorEastAsia" w:hAnsiTheme="minorEastAsia"/>
          <w:color w:val="auto"/>
          <w:kern w:val="0"/>
          <w:sz w:val="20"/>
          <w:szCs w:val="24"/>
          <w14:ligatures w14:val="none"/>
          <w14:cntxtAlts w14:val="0"/>
        </w:rPr>
      </w:pPr>
    </w:p>
    <w:p w14:paraId="706F9353" w14:textId="5C3F4134" w:rsidR="003B1CA3" w:rsidRPr="003B1CA3" w:rsidRDefault="003B1CA3" w:rsidP="003B1CA3">
      <w:pPr>
        <w:spacing w:line="240" w:lineRule="auto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4"/>
          <w14:ligatures w14:val="none"/>
          <w14:cntxtAlts w14:val="0"/>
        </w:rPr>
      </w:pP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14:ligatures w14:val="none"/>
          <w14:cntxtAlts w14:val="0"/>
        </w:rPr>
        <w:t>金沢星稜大学女子短期大学部学長</w:t>
      </w:r>
      <w:r w:rsidR="001C3C42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14:ligatures w14:val="none"/>
          <w14:cntxtAlts w14:val="0"/>
        </w:rPr>
        <w:t xml:space="preserve">　</w:t>
      </w:r>
      <w:r w:rsidR="00C0067D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14:ligatures w14:val="none"/>
          <w14:cntxtAlts w14:val="0"/>
        </w:rPr>
        <w:t>殿</w:t>
      </w:r>
    </w:p>
    <w:p w14:paraId="0373CF44" w14:textId="77777777" w:rsidR="003B1CA3" w:rsidRPr="003B1CA3" w:rsidRDefault="003B1CA3" w:rsidP="003B1CA3">
      <w:pPr>
        <w:spacing w:line="240" w:lineRule="auto"/>
        <w:jc w:val="left"/>
        <w:rPr>
          <w:rFonts w:asciiTheme="minorEastAsia" w:eastAsiaTheme="minorEastAsia" w:hAnsiTheme="minorEastAsia"/>
          <w:color w:val="auto"/>
          <w:kern w:val="0"/>
          <w:sz w:val="24"/>
          <w:szCs w:val="24"/>
          <w14:ligatures w14:val="none"/>
          <w14:cntxtAlts w14:val="0"/>
        </w:rPr>
      </w:pPr>
    </w:p>
    <w:p w14:paraId="0CE31DC7" w14:textId="77777777" w:rsidR="003B1CA3" w:rsidRPr="003B1CA3" w:rsidRDefault="003B1CA3" w:rsidP="003B1CA3">
      <w:pPr>
        <w:spacing w:line="240" w:lineRule="auto"/>
        <w:ind w:leftChars="2362" w:left="4252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4"/>
          <w14:ligatures w14:val="none"/>
          <w14:cntxtAlts w14:val="0"/>
        </w:rPr>
      </w:pP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14:ligatures w14:val="none"/>
          <w14:cntxtAlts w14:val="0"/>
        </w:rPr>
        <w:t>申請者</w:t>
      </w:r>
    </w:p>
    <w:p w14:paraId="7FFA0600" w14:textId="77777777" w:rsidR="003B1CA3" w:rsidRPr="003B1CA3" w:rsidRDefault="003B1CA3" w:rsidP="003B1CA3">
      <w:pPr>
        <w:spacing w:line="240" w:lineRule="auto"/>
        <w:ind w:leftChars="2362" w:left="4252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4"/>
          <w:u w:val="single"/>
          <w14:ligatures w14:val="none"/>
          <w14:cntxtAlts w14:val="0"/>
        </w:rPr>
      </w:pP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学年　</w:t>
      </w:r>
      <w:r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</w:t>
      </w: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</w:t>
      </w: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学籍番号　　</w:t>
      </w:r>
      <w:r w:rsidR="009575CB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</w:t>
      </w: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</w:t>
      </w: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　　　</w:t>
      </w:r>
    </w:p>
    <w:p w14:paraId="35C51C5F" w14:textId="77777777" w:rsidR="009575CB" w:rsidRDefault="009575CB" w:rsidP="003B1CA3">
      <w:pPr>
        <w:spacing w:line="240" w:lineRule="auto"/>
        <w:ind w:leftChars="2362" w:left="4252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4"/>
          <w:u w:val="single"/>
          <w14:ligatures w14:val="none"/>
          <w14:cntxtAlts w14:val="0"/>
        </w:rPr>
      </w:pPr>
    </w:p>
    <w:p w14:paraId="65DE316A" w14:textId="77777777" w:rsidR="003B1CA3" w:rsidRPr="003B1CA3" w:rsidRDefault="003B1CA3" w:rsidP="003B1CA3">
      <w:pPr>
        <w:spacing w:line="240" w:lineRule="auto"/>
        <w:ind w:leftChars="2362" w:left="4252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4"/>
          <w:u w:val="single"/>
          <w14:ligatures w14:val="none"/>
          <w14:cntxtAlts w14:val="0"/>
        </w:rPr>
      </w:pP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氏名　　　　　</w:t>
      </w:r>
      <w:r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　</w:t>
      </w: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　　　</w:t>
      </w:r>
      <w:r w:rsidR="009575CB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</w:t>
      </w:r>
      <w:r w:rsidRPr="003B1CA3"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:u w:val="single"/>
          <w14:ligatures w14:val="none"/>
          <w14:cntxtAlts w14:val="0"/>
        </w:rPr>
        <w:t xml:space="preserve">　　　　　</w:t>
      </w:r>
    </w:p>
    <w:p w14:paraId="181AA599" w14:textId="77777777" w:rsidR="003B1CA3" w:rsidRDefault="003B1CA3" w:rsidP="003B1CA3">
      <w:pPr>
        <w:spacing w:line="240" w:lineRule="auto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4"/>
          <w14:ligatures w14:val="none"/>
          <w14:cntxtAlts w14:val="0"/>
        </w:rPr>
      </w:pPr>
    </w:p>
    <w:p w14:paraId="514F9C3F" w14:textId="77777777" w:rsidR="00CE036A" w:rsidRDefault="00CE036A" w:rsidP="003B1CA3">
      <w:pPr>
        <w:spacing w:line="240" w:lineRule="auto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4"/>
          <w14:ligatures w14:val="none"/>
          <w14:cntxtAlts w14:val="0"/>
        </w:rPr>
      </w:pPr>
    </w:p>
    <w:p w14:paraId="762A0988" w14:textId="77777777" w:rsidR="003B1CA3" w:rsidRPr="009575CB" w:rsidRDefault="003B1CA3" w:rsidP="009575CB">
      <w:pPr>
        <w:spacing w:line="240" w:lineRule="auto"/>
        <w:jc w:val="center"/>
        <w:rPr>
          <w:rFonts w:asciiTheme="minorEastAsia" w:eastAsiaTheme="minorEastAsia" w:hAnsiTheme="minorEastAsia"/>
          <w:color w:val="auto"/>
          <w:kern w:val="0"/>
          <w:sz w:val="28"/>
          <w:szCs w:val="24"/>
          <w14:ligatures w14:val="none"/>
          <w14:cntxtAlts w14:val="0"/>
        </w:rPr>
      </w:pPr>
      <w:r w:rsidRP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>単</w:t>
      </w:r>
      <w:r w:rsid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 xml:space="preserve">　</w:t>
      </w:r>
      <w:r w:rsidRP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>位</w:t>
      </w:r>
      <w:r w:rsid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 xml:space="preserve">　</w:t>
      </w:r>
      <w:r w:rsidRP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>認</w:t>
      </w:r>
      <w:r w:rsid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 xml:space="preserve">　</w:t>
      </w:r>
      <w:r w:rsidRP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>定</w:t>
      </w:r>
      <w:r w:rsid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 xml:space="preserve">　</w:t>
      </w:r>
      <w:r w:rsidRP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>申</w:t>
      </w:r>
      <w:r w:rsid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 xml:space="preserve">　</w:t>
      </w:r>
      <w:r w:rsidRP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>請</w:t>
      </w:r>
      <w:r w:rsid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 xml:space="preserve">　</w:t>
      </w:r>
      <w:r w:rsidRPr="009575CB">
        <w:rPr>
          <w:rFonts w:asciiTheme="minorEastAsia" w:eastAsiaTheme="minorEastAsia" w:hAnsiTheme="minorEastAsia" w:hint="eastAsia"/>
          <w:color w:val="auto"/>
          <w:kern w:val="0"/>
          <w:sz w:val="28"/>
          <w:szCs w:val="24"/>
          <w14:ligatures w14:val="none"/>
          <w14:cntxtAlts w14:val="0"/>
        </w:rPr>
        <w:t>書</w:t>
      </w:r>
    </w:p>
    <w:p w14:paraId="45BC8EC8" w14:textId="77777777" w:rsidR="003B1CA3" w:rsidRPr="009575CB" w:rsidRDefault="003B1CA3" w:rsidP="003B1CA3">
      <w:pPr>
        <w:spacing w:line="240" w:lineRule="auto"/>
        <w:jc w:val="center"/>
        <w:rPr>
          <w:rFonts w:asciiTheme="minorEastAsia" w:eastAsiaTheme="minorEastAsia" w:hAnsiTheme="minorEastAsia"/>
          <w:color w:val="auto"/>
          <w:kern w:val="0"/>
          <w:szCs w:val="24"/>
          <w14:ligatures w14:val="none"/>
          <w14:cntxtAlts w14:val="0"/>
        </w:rPr>
      </w:pPr>
    </w:p>
    <w:p w14:paraId="6DBE698B" w14:textId="77777777" w:rsidR="003B1CA3" w:rsidRPr="003B1CA3" w:rsidRDefault="003B1CA3" w:rsidP="003B1CA3">
      <w:pPr>
        <w:spacing w:line="240" w:lineRule="auto"/>
        <w:jc w:val="center"/>
        <w:rPr>
          <w:rFonts w:asciiTheme="minorEastAsia" w:eastAsiaTheme="minorEastAsia" w:hAnsiTheme="minorEastAsia"/>
          <w:color w:val="auto"/>
          <w:kern w:val="0"/>
          <w:sz w:val="22"/>
          <w:szCs w:val="24"/>
          <w14:ligatures w14:val="none"/>
          <w14:cntxtAlts w14:val="0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2"/>
          <w:szCs w:val="24"/>
          <w14:ligatures w14:val="none"/>
          <w14:cntxtAlts w14:val="0"/>
        </w:rPr>
        <w:t>下記の通り、別紙証明書類を添付し、単位認定を申請します。</w:t>
      </w:r>
    </w:p>
    <w:p w14:paraId="3CE3E000" w14:textId="77777777" w:rsidR="003B1CA3" w:rsidRPr="003B1CA3" w:rsidRDefault="003B1CA3" w:rsidP="003B1CA3">
      <w:pPr>
        <w:spacing w:line="240" w:lineRule="auto"/>
        <w:jc w:val="left"/>
        <w:rPr>
          <w:rFonts w:asciiTheme="minorEastAsia" w:eastAsiaTheme="minorEastAsia" w:hAnsiTheme="minorEastAsia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426"/>
        <w:gridCol w:w="2372"/>
        <w:gridCol w:w="1964"/>
        <w:gridCol w:w="1134"/>
        <w:gridCol w:w="572"/>
        <w:gridCol w:w="565"/>
        <w:gridCol w:w="682"/>
      </w:tblGrid>
      <w:tr w:rsidR="00DF1967" w:rsidRPr="003B1CA3" w14:paraId="5896BE76" w14:textId="77777777" w:rsidTr="00DF1967">
        <w:trPr>
          <w:trHeight w:val="585"/>
          <w:jc w:val="center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52610" w14:textId="77777777" w:rsidR="003B1CA3" w:rsidRPr="009575CB" w:rsidRDefault="003B1CA3" w:rsidP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認定科目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E0EA" w14:textId="77777777" w:rsidR="003B1CA3" w:rsidRPr="009575CB" w:rsidRDefault="003B1CA3" w:rsidP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単位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7E8C" w14:textId="77777777" w:rsidR="003B1CA3" w:rsidRPr="009575CB" w:rsidRDefault="003B1CA3" w:rsidP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審査の実施団体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9F59" w14:textId="77777777" w:rsidR="003B1CA3" w:rsidRPr="009575CB" w:rsidRDefault="003B1CA3" w:rsidP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試験の名称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CEAE" w14:textId="77777777" w:rsidR="003B1CA3" w:rsidRPr="009575CB" w:rsidRDefault="003B1CA3" w:rsidP="00DF196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認定に相</w:t>
            </w:r>
          </w:p>
          <w:p w14:paraId="3C6FCFA3" w14:textId="77777777" w:rsidR="003B1CA3" w:rsidRPr="009575CB" w:rsidRDefault="003B1CA3" w:rsidP="00DF196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当する級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D85AB" w14:textId="77777777" w:rsidR="003B1CA3" w:rsidRPr="009575CB" w:rsidRDefault="003B1CA3" w:rsidP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合格級</w:t>
            </w:r>
          </w:p>
        </w:tc>
        <w:tc>
          <w:tcPr>
            <w:tcW w:w="5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27DC8B6" w14:textId="77777777" w:rsidR="003B1CA3" w:rsidRPr="00DF1967" w:rsidRDefault="003B1CA3" w:rsidP="003B1CA3">
            <w:pPr>
              <w:jc w:val="center"/>
              <w:rPr>
                <w:rFonts w:asciiTheme="minorEastAsia" w:eastAsiaTheme="minorEastAsia" w:hAnsiTheme="minorEastAsia"/>
                <w:szCs w:val="21"/>
                <w:lang w:val="ja-JP"/>
                <w14:ligatures w14:val="none"/>
              </w:rPr>
            </w:pPr>
            <w:r w:rsidRPr="00DF1967">
              <w:rPr>
                <w:rFonts w:asciiTheme="minorEastAsia" w:eastAsiaTheme="minorEastAsia" w:hAnsiTheme="minorEastAsia" w:hint="eastAsia"/>
                <w:szCs w:val="21"/>
                <w:lang w:val="ja-JP"/>
                <w14:ligatures w14:val="none"/>
              </w:rPr>
              <w:t>該当</w:t>
            </w:r>
          </w:p>
          <w:p w14:paraId="5E89D4EB" w14:textId="77777777" w:rsidR="003B1CA3" w:rsidRPr="009575CB" w:rsidRDefault="003B1CA3" w:rsidP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DF1967">
              <w:rPr>
                <w:rFonts w:asciiTheme="minorEastAsia" w:eastAsiaTheme="minorEastAsia" w:hAnsiTheme="minorEastAsia" w:hint="eastAsia"/>
                <w:szCs w:val="21"/>
                <w:lang w:val="ja-JP"/>
                <w14:ligatures w14:val="none"/>
              </w:rPr>
              <w:t>に○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A1D4D" w14:textId="77777777" w:rsidR="003B1CA3" w:rsidRPr="009575CB" w:rsidRDefault="003B1CA3" w:rsidP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事務</w:t>
            </w:r>
          </w:p>
          <w:p w14:paraId="4702FC52" w14:textId="77777777" w:rsidR="003B1CA3" w:rsidRPr="009575CB" w:rsidRDefault="003B1CA3" w:rsidP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処理</w:t>
            </w:r>
          </w:p>
        </w:tc>
      </w:tr>
      <w:tr w:rsidR="00DF1967" w:rsidRPr="003B1CA3" w14:paraId="41AA9429" w14:textId="77777777" w:rsidTr="00C0067D">
        <w:trPr>
          <w:trHeight w:val="682"/>
          <w:jc w:val="center"/>
        </w:trPr>
        <w:tc>
          <w:tcPr>
            <w:tcW w:w="1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AB8E" w14:textId="77777777" w:rsidR="003B1CA3" w:rsidRPr="009575CB" w:rsidRDefault="003B1CA3">
            <w:pPr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簿記演習Ⅰ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35A3" w14:textId="77777777" w:rsidR="003B1CA3" w:rsidRPr="009575CB" w:rsidRDefault="006460A9">
            <w:pPr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４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79E5" w14:textId="77777777" w:rsidR="003B1CA3" w:rsidRPr="009575CB" w:rsidRDefault="003B1CA3" w:rsidP="009575C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ja-JP"/>
                <w14:ligatures w14:val="none"/>
              </w:rPr>
              <w:t>全国商業高等学校協会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A0B34" w14:textId="77777777" w:rsidR="003B1CA3" w:rsidRPr="009575CB" w:rsidRDefault="003B1CA3" w:rsidP="009575C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簿記実務検定試験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8888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２級以上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DEE9D8C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61F0363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CCCD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</w:tr>
      <w:tr w:rsidR="00DF1967" w:rsidRPr="003B1CA3" w14:paraId="3CBF2FD2" w14:textId="77777777" w:rsidTr="00C0067D">
        <w:trPr>
          <w:trHeight w:val="682"/>
          <w:jc w:val="center"/>
        </w:trPr>
        <w:tc>
          <w:tcPr>
            <w:tcW w:w="1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2D1DE" w14:textId="77777777" w:rsidR="003B1CA3" w:rsidRPr="009575CB" w:rsidRDefault="003B1CA3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A1DD9" w14:textId="77777777" w:rsidR="003B1CA3" w:rsidRPr="009575CB" w:rsidRDefault="003B1CA3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CC65" w14:textId="77777777" w:rsidR="003B1CA3" w:rsidRPr="009575CB" w:rsidRDefault="003B1CA3" w:rsidP="009575C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日本商工会議所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323B" w14:textId="77777777" w:rsidR="003B1CA3" w:rsidRPr="009575CB" w:rsidRDefault="003B1CA3" w:rsidP="009575C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簿記検定試験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DEB9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３級以上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7651827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C5C6BCF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9D4B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</w:tr>
      <w:tr w:rsidR="00DF1967" w:rsidRPr="003B1CA3" w14:paraId="250A5125" w14:textId="77777777" w:rsidTr="006460A9">
        <w:trPr>
          <w:trHeight w:val="682"/>
          <w:jc w:val="center"/>
        </w:trPr>
        <w:tc>
          <w:tcPr>
            <w:tcW w:w="1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A6282" w14:textId="77777777" w:rsidR="003B1CA3" w:rsidRPr="009575CB" w:rsidRDefault="003B1CA3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1D92F" w14:textId="77777777" w:rsidR="003B1CA3" w:rsidRPr="009575CB" w:rsidRDefault="003B1CA3">
            <w:pPr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D69D" w14:textId="77777777" w:rsidR="003B1CA3" w:rsidRPr="009575CB" w:rsidRDefault="003B1CA3" w:rsidP="009575C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全国経理学校協会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064D" w14:textId="77777777" w:rsidR="003B1CA3" w:rsidRPr="009575CB" w:rsidRDefault="003B1CA3" w:rsidP="009575C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簿記能力検定試験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7377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  <w:r w:rsidRPr="009575CB">
              <w:rPr>
                <w:rFonts w:asciiTheme="minorEastAsia" w:eastAsiaTheme="minorEastAsia" w:hAnsiTheme="minorEastAsia" w:hint="eastAsia"/>
                <w:sz w:val="21"/>
                <w:szCs w:val="21"/>
                <w:lang w:val="ja-JP"/>
                <w14:ligatures w14:val="none"/>
              </w:rPr>
              <w:t>２級以上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2" w:space="0" w:color="000000"/>
            </w:tcBorders>
          </w:tcPr>
          <w:p w14:paraId="6B8F7E9C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14:paraId="7AF91377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CB28B" w14:textId="77777777" w:rsidR="003B1CA3" w:rsidRPr="009575CB" w:rsidRDefault="003B1C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ja-JP"/>
                <w14:ligatures w14:val="none"/>
              </w:rPr>
            </w:pPr>
          </w:p>
        </w:tc>
      </w:tr>
    </w:tbl>
    <w:p w14:paraId="17D7B955" w14:textId="77777777" w:rsidR="009C4330" w:rsidRDefault="009C4330">
      <w:pPr>
        <w:rPr>
          <w:rFonts w:asciiTheme="minorEastAsia" w:eastAsiaTheme="minorEastAsia" w:hAnsiTheme="minorEastAsia"/>
        </w:rPr>
      </w:pPr>
    </w:p>
    <w:p w14:paraId="49EDB0E5" w14:textId="77777777" w:rsidR="00DF1967" w:rsidRDefault="00DF1967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</w:p>
    <w:p w14:paraId="3EA811D1" w14:textId="77777777" w:rsidR="003B1CA3" w:rsidRDefault="009575CB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  <w:r w:rsidRPr="00DF1967">
        <w:rPr>
          <w:rFonts w:asciiTheme="minorEastAsia" w:eastAsiaTheme="minorEastAsia" w:hAnsiTheme="minorEastAsia" w:hint="eastAsia"/>
          <w:sz w:val="20"/>
        </w:rPr>
        <w:t>注意：提出の際には、</w:t>
      </w:r>
      <w:r w:rsidR="003B1CA3" w:rsidRPr="00DF1967">
        <w:rPr>
          <w:rFonts w:asciiTheme="minorEastAsia" w:eastAsiaTheme="minorEastAsia" w:hAnsiTheme="minorEastAsia" w:hint="eastAsia"/>
          <w:sz w:val="20"/>
        </w:rPr>
        <w:t>必ず合格証書のコピー</w:t>
      </w:r>
      <w:r w:rsidR="00243CF8">
        <w:rPr>
          <w:rFonts w:asciiTheme="minorEastAsia" w:eastAsiaTheme="minorEastAsia" w:hAnsiTheme="minorEastAsia" w:hint="eastAsia"/>
          <w:sz w:val="20"/>
        </w:rPr>
        <w:t>またはデジタル合格書</w:t>
      </w:r>
      <w:r w:rsidR="003B1CA3" w:rsidRPr="00DF1967">
        <w:rPr>
          <w:rFonts w:asciiTheme="minorEastAsia" w:eastAsiaTheme="minorEastAsia" w:hAnsiTheme="minorEastAsia" w:hint="eastAsia"/>
          <w:sz w:val="20"/>
        </w:rPr>
        <w:t>を添付のこと。</w:t>
      </w:r>
    </w:p>
    <w:p w14:paraId="50C0437C" w14:textId="77777777" w:rsidR="00FF7839" w:rsidRDefault="006460A9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提出先：事務局</w:t>
      </w:r>
      <w:r w:rsidR="00FF7839">
        <w:rPr>
          <w:rFonts w:asciiTheme="minorEastAsia" w:eastAsiaTheme="minorEastAsia" w:hAnsiTheme="minorEastAsia" w:hint="eastAsia"/>
          <w:sz w:val="20"/>
        </w:rPr>
        <w:t>教務課</w:t>
      </w:r>
    </w:p>
    <w:p w14:paraId="7AE9CD9A" w14:textId="77777777" w:rsidR="00FF7839" w:rsidRDefault="00FF7839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</w:p>
    <w:p w14:paraId="768179D0" w14:textId="77777777" w:rsidR="00FF7839" w:rsidRDefault="00FF7839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</w:p>
    <w:p w14:paraId="602B1DEA" w14:textId="77777777" w:rsidR="00FF7839" w:rsidRDefault="00FF7839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</w:p>
    <w:p w14:paraId="712795DD" w14:textId="77777777" w:rsidR="00FF7839" w:rsidRDefault="00FF7839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</w:p>
    <w:p w14:paraId="16AD22CB" w14:textId="77777777" w:rsidR="00FF7839" w:rsidRDefault="00FF7839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</w:p>
    <w:p w14:paraId="0B1C819E" w14:textId="77777777" w:rsidR="00FF7839" w:rsidRDefault="00FF7839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</w:p>
    <w:p w14:paraId="5FA542E5" w14:textId="77777777" w:rsidR="00FF7839" w:rsidRPr="00DF1967" w:rsidRDefault="00FF7839" w:rsidP="009575CB">
      <w:pPr>
        <w:ind w:right="180"/>
        <w:jc w:val="right"/>
        <w:rPr>
          <w:rFonts w:asciiTheme="minorEastAsia" w:eastAsiaTheme="minorEastAsia" w:hAnsiTheme="minorEastAsia"/>
          <w:sz w:val="20"/>
        </w:rPr>
      </w:pPr>
    </w:p>
    <w:sectPr w:rsidR="00FF7839" w:rsidRPr="00DF1967" w:rsidSect="00C0067D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401D" w14:textId="77777777" w:rsidR="00C0067D" w:rsidRDefault="00C0067D" w:rsidP="00C0067D">
      <w:pPr>
        <w:spacing w:line="240" w:lineRule="auto"/>
      </w:pPr>
      <w:r>
        <w:separator/>
      </w:r>
    </w:p>
  </w:endnote>
  <w:endnote w:type="continuationSeparator" w:id="0">
    <w:p w14:paraId="25B0A2A1" w14:textId="77777777" w:rsidR="00C0067D" w:rsidRDefault="00C0067D" w:rsidP="00C00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2361" w14:textId="77777777" w:rsidR="00C0067D" w:rsidRDefault="00C0067D" w:rsidP="00C0067D">
      <w:pPr>
        <w:spacing w:line="240" w:lineRule="auto"/>
      </w:pPr>
      <w:r>
        <w:separator/>
      </w:r>
    </w:p>
  </w:footnote>
  <w:footnote w:type="continuationSeparator" w:id="0">
    <w:p w14:paraId="29576E90" w14:textId="77777777" w:rsidR="00C0067D" w:rsidRDefault="00C0067D" w:rsidP="00C006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3"/>
    <w:rsid w:val="001C3C42"/>
    <w:rsid w:val="00243CF8"/>
    <w:rsid w:val="003B1CA3"/>
    <w:rsid w:val="0061252F"/>
    <w:rsid w:val="006460A9"/>
    <w:rsid w:val="007B1309"/>
    <w:rsid w:val="008C1769"/>
    <w:rsid w:val="009575CB"/>
    <w:rsid w:val="009C4330"/>
    <w:rsid w:val="00C0067D"/>
    <w:rsid w:val="00CE036A"/>
    <w:rsid w:val="00DF1967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D36CFB"/>
  <w15:docId w15:val="{DD636824-BA89-4977-A491-05F206CE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CA3"/>
    <w:pPr>
      <w:spacing w:line="285" w:lineRule="auto"/>
      <w:jc w:val="both"/>
    </w:pPr>
    <w:rPr>
      <w:rFonts w:ascii="HG丸ｺﾞｼｯｸM-PRO" w:eastAsia="HG丸ｺﾞｼｯｸM-PRO" w:hAnsi="HG丸ｺﾞｼｯｸM-PRO" w:cs="ＭＳ Ｐゴシック"/>
      <w:color w:val="000000"/>
      <w:kern w:val="28"/>
      <w:sz w:val="18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67D"/>
    <w:rPr>
      <w:rFonts w:ascii="HG丸ｺﾞｼｯｸM-PRO" w:eastAsia="HG丸ｺﾞｼｯｸM-PRO" w:hAnsi="HG丸ｺﾞｼｯｸM-PRO" w:cs="ＭＳ Ｐゴシック"/>
      <w:color w:val="000000"/>
      <w:kern w:val="28"/>
      <w:sz w:val="18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C00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67D"/>
    <w:rPr>
      <w:rFonts w:ascii="HG丸ｺﾞｼｯｸM-PRO" w:eastAsia="HG丸ｺﾞｼｯｸM-PRO" w:hAnsi="HG丸ｺﾞｼｯｸM-PRO" w:cs="ＭＳ Ｐゴシック"/>
      <w:color w:val="000000"/>
      <w:kern w:val="28"/>
      <w:sz w:val="18"/>
      <w:szCs w:val="20"/>
      <w14:ligatures w14:val="standard"/>
      <w14:cntxtAlts/>
    </w:rPr>
  </w:style>
  <w:style w:type="paragraph" w:styleId="a8">
    <w:name w:val="Balloon Text"/>
    <w:basedOn w:val="a"/>
    <w:link w:val="a9"/>
    <w:uiPriority w:val="99"/>
    <w:semiHidden/>
    <w:unhideWhenUsed/>
    <w:rsid w:val="006460A9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0A9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seiryo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seiryo</dc:creator>
  <cp:lastModifiedBy>5000013765</cp:lastModifiedBy>
  <cp:revision>6</cp:revision>
  <cp:lastPrinted>2017-04-05T01:34:00Z</cp:lastPrinted>
  <dcterms:created xsi:type="dcterms:W3CDTF">2017-04-05T01:32:00Z</dcterms:created>
  <dcterms:modified xsi:type="dcterms:W3CDTF">2024-03-18T07:47:00Z</dcterms:modified>
</cp:coreProperties>
</file>